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3FB31" w14:textId="6FA8A7F0" w:rsidR="00CA684D" w:rsidRDefault="00634DB9" w:rsidP="00AE1306">
      <w:pPr>
        <w:pStyle w:val="Heading1"/>
      </w:pPr>
      <w:r>
        <w:t xml:space="preserve">Healing Garden Yoga for the </w:t>
      </w:r>
      <w:r w:rsidR="00AE1306">
        <w:t>H</w:t>
      </w:r>
      <w:r>
        <w:t xml:space="preserve">eart and </w:t>
      </w:r>
      <w:r w:rsidR="00AE1306">
        <w:t>S</w:t>
      </w:r>
      <w:r>
        <w:t>oul</w:t>
      </w:r>
    </w:p>
    <w:p w14:paraId="173FE029" w14:textId="7C0B1CCE" w:rsidR="00E209A8" w:rsidRPr="004B7F14" w:rsidRDefault="00AE1306" w:rsidP="00634DB9">
      <w:pPr>
        <w:rPr>
          <w:sz w:val="24"/>
          <w:szCs w:val="24"/>
        </w:rPr>
      </w:pPr>
      <w:bookmarkStart w:id="0" w:name="_GoBack"/>
      <w:bookmarkEnd w:id="0"/>
      <w:r w:rsidRPr="004B7F14">
        <w:rPr>
          <w:sz w:val="24"/>
          <w:szCs w:val="24"/>
        </w:rPr>
        <w:t xml:space="preserve">Nancy Ruud, MSN, RN, AHN-BC, NBC-HWC, RYT-200, </w:t>
      </w:r>
      <w:r w:rsidR="00634DB9" w:rsidRPr="004B7F14">
        <w:rPr>
          <w:sz w:val="24"/>
          <w:szCs w:val="24"/>
        </w:rPr>
        <w:t>is a holistic nurse in action teaching weekly outdoor yoga classes for our Veterans in Fargo, ND. She also is a Whole Health coach and VHEC within our  healthcare system. Veterans praise Nancy’s ability to create healing relationships and environments in a currently chaotic world. This photo shows the first Gentle Yoga class held since the COVID-19 pandemic began. Some Veterans were moved to tears for the opportunities to see their comrades after long absences due to self-quarantine. Nancy is a leader in Whole Health practices for the facility and has been a change agent in the facility’s acceptance and integration of Whole Health methodology. Today we would like to honor Nancy for her contributions! Thank you.</w:t>
      </w:r>
    </w:p>
    <w:p w14:paraId="107ACA94" w14:textId="2CB5CAA1" w:rsidR="00C450CC" w:rsidRDefault="00E209A8" w:rsidP="00634D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F57B2" wp14:editId="3E707A28">
                <wp:simplePos x="0" y="0"/>
                <wp:positionH relativeFrom="margin">
                  <wp:align>left</wp:align>
                </wp:positionH>
                <wp:positionV relativeFrom="paragraph">
                  <wp:posOffset>5838825</wp:posOffset>
                </wp:positionV>
                <wp:extent cx="6438900" cy="447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5D67C" w14:textId="77777777" w:rsidR="00AE1306" w:rsidRPr="00AE1306" w:rsidRDefault="00AE1306" w:rsidP="00AE130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AE1306">
                              <w:rPr>
                                <w:i/>
                                <w:iCs/>
                              </w:rPr>
                              <w:t>Nancy Ruud, RN leads yoga with Veterans in the Fargo VAMC Healing Garden</w:t>
                            </w:r>
                          </w:p>
                          <w:p w14:paraId="116BC440" w14:textId="77777777" w:rsidR="00AE1306" w:rsidRDefault="00AE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F57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9.75pt;width:507pt;height:35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" fillcolor="white [3201]" stroked="f" strokeweight=".5pt">
                <v:textbox>
                  <w:txbxContent>
                    <w:p w14:paraId="2675D67C" w14:textId="77777777" w:rsidR="00AE1306" w:rsidRPr="00AE1306" w:rsidRDefault="00AE1306" w:rsidP="00AE1306">
                      <w:pPr>
                        <w:rPr>
                          <w:i/>
                          <w:iCs/>
                        </w:rPr>
                      </w:pPr>
                      <w:r w:rsidRPr="00AE1306">
                        <w:rPr>
                          <w:i/>
                          <w:iCs/>
                        </w:rPr>
                        <w:t>Nancy Ruud, RN leads yoga with Veterans in the Fargo VAMC Healing Garden</w:t>
                      </w:r>
                    </w:p>
                    <w:p w14:paraId="116BC440" w14:textId="77777777" w:rsidR="00AE1306" w:rsidRDefault="00AE130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907C27" wp14:editId="07ED1E1B">
            <wp:extent cx="6514465" cy="5734050"/>
            <wp:effectExtent l="0" t="0" r="635" b="0"/>
            <wp:docPr id="3" name="Picture 3" descr="Nancy Ruud, RN leads yoga with Veterans in the Fargo VAMC Healing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ogaPhoto120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4" b="22697"/>
                    <a:stretch/>
                  </pic:blipFill>
                  <pic:spPr bwMode="auto">
                    <a:xfrm>
                      <a:off x="0" y="0"/>
                      <a:ext cx="6514465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50CC" w:rsidSect="004B7F14">
      <w:pgSz w:w="12240" w:h="15840"/>
      <w:pgMar w:top="1152" w:right="1296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DB9"/>
    <w:rsid w:val="0028194C"/>
    <w:rsid w:val="00340938"/>
    <w:rsid w:val="003D11B7"/>
    <w:rsid w:val="00422D99"/>
    <w:rsid w:val="004B7F14"/>
    <w:rsid w:val="00634DB9"/>
    <w:rsid w:val="00683B2B"/>
    <w:rsid w:val="00985D3B"/>
    <w:rsid w:val="00AE1306"/>
    <w:rsid w:val="00C450CC"/>
    <w:rsid w:val="00E01DCC"/>
    <w:rsid w:val="00E2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EFF3D"/>
  <w15:chartTrackingRefBased/>
  <w15:docId w15:val="{BC811C58-67A0-48C7-90CE-B020B704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3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3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33DC6F-C8B5-449F-8AE9-66CE7263D140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ABE249B-CC6F-4DE5-A416-DB9017F5CD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303E1B-219B-43DB-8305-468DCA8F50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Veterans Affairs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Olauson, Danielle G.</dc:creator>
  <cp:keywords/>
  <dc:description/>
  <cp:lastModifiedBy>Goff, Cara</cp:lastModifiedBy>
  <cp:revision>9</cp:revision>
  <dcterms:created xsi:type="dcterms:W3CDTF">2020-07-16T20:19:00Z</dcterms:created>
  <dcterms:modified xsi:type="dcterms:W3CDTF">2020-07-31T14:26:00Z</dcterms:modified>
</cp:coreProperties>
</file>